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FDBA" w14:textId="681DC402" w:rsidR="0047189F" w:rsidRDefault="0047189F" w:rsidP="0047189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otham" w:hAnsi="Gotham"/>
          <w:b/>
          <w:bCs/>
          <w:sz w:val="36"/>
          <w:szCs w:val="36"/>
        </w:rPr>
      </w:pPr>
      <w:r>
        <w:rPr>
          <w:rFonts w:ascii="Gotham" w:hAnsi="Gotham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8F56A26" wp14:editId="242C07FE">
            <wp:simplePos x="0" y="0"/>
            <wp:positionH relativeFrom="margin">
              <wp:align>center</wp:align>
            </wp:positionH>
            <wp:positionV relativeFrom="paragraph">
              <wp:posOffset>-489157</wp:posOffset>
            </wp:positionV>
            <wp:extent cx="2966483" cy="988828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83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2237" w14:textId="77777777" w:rsidR="0047189F" w:rsidRDefault="0047189F" w:rsidP="0047189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otham" w:hAnsi="Gotham"/>
          <w:b/>
          <w:bCs/>
          <w:sz w:val="36"/>
          <w:szCs w:val="36"/>
        </w:rPr>
      </w:pPr>
    </w:p>
    <w:p w14:paraId="7B3D2907" w14:textId="14F44741" w:rsidR="00000D4E" w:rsidRPr="001E255C" w:rsidRDefault="00000D4E" w:rsidP="0047189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otham" w:hAnsi="Gotham"/>
          <w:b/>
          <w:bCs/>
          <w:sz w:val="32"/>
          <w:szCs w:val="32"/>
        </w:rPr>
      </w:pPr>
      <w:r w:rsidRPr="001E255C">
        <w:rPr>
          <w:rFonts w:ascii="Gotham" w:hAnsi="Gotham"/>
          <w:b/>
          <w:bCs/>
          <w:sz w:val="32"/>
          <w:szCs w:val="32"/>
        </w:rPr>
        <w:t>W</w:t>
      </w:r>
      <w:r w:rsidR="00942C21" w:rsidRPr="001E255C">
        <w:rPr>
          <w:rFonts w:ascii="Gotham" w:hAnsi="Gotham"/>
          <w:b/>
          <w:bCs/>
          <w:sz w:val="32"/>
          <w:szCs w:val="32"/>
        </w:rPr>
        <w:t>here to Share</w:t>
      </w:r>
    </w:p>
    <w:p w14:paraId="71E22601" w14:textId="77777777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p w14:paraId="00793F9C" w14:textId="483B563E" w:rsidR="00000D4E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  <w:r>
        <w:rPr>
          <w:rFonts w:ascii="Gotham" w:hAnsi="Gotham"/>
        </w:rPr>
        <w:br/>
      </w:r>
      <w:r w:rsidR="00000D4E" w:rsidRPr="0047189F">
        <w:rPr>
          <w:rFonts w:ascii="Gotham" w:hAnsi="Gotham"/>
        </w:rPr>
        <w:t xml:space="preserve">Make a list like a Dream Ambassador Rockstar! </w:t>
      </w:r>
    </w:p>
    <w:p w14:paraId="363FD9F4" w14:textId="77777777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p w14:paraId="62094DDE" w14:textId="54CDE5A7" w:rsidR="00000D4E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  <w:r>
        <w:rPr>
          <w:rFonts w:ascii="Gotham" w:hAnsi="Gotham"/>
        </w:rPr>
        <w:t>How to build a FRANKS list</w:t>
      </w:r>
      <w:r w:rsidR="00000D4E" w:rsidRPr="0047189F">
        <w:rPr>
          <w:rFonts w:ascii="Gotham" w:hAnsi="Gotham"/>
        </w:rPr>
        <w:t>: Take a few minutes to think about who you know</w:t>
      </w:r>
      <w:r>
        <w:rPr>
          <w:rFonts w:ascii="Gotham" w:hAnsi="Gotham"/>
        </w:rPr>
        <w:t>—</w:t>
      </w:r>
      <w:r w:rsidR="00000D4E" w:rsidRPr="0047189F">
        <w:rPr>
          <w:rFonts w:ascii="Gotham" w:hAnsi="Gotham"/>
        </w:rPr>
        <w:t xml:space="preserve">and you probably know more people than you think! Scroll </w:t>
      </w:r>
      <w:r w:rsidR="00CD2586">
        <w:rPr>
          <w:rFonts w:ascii="Gotham" w:hAnsi="Gotham"/>
        </w:rPr>
        <w:t xml:space="preserve">through </w:t>
      </w:r>
      <w:r w:rsidR="00000D4E" w:rsidRPr="0047189F">
        <w:rPr>
          <w:rFonts w:ascii="Gotham" w:hAnsi="Gotham"/>
        </w:rPr>
        <w:t xml:space="preserve">your phone contacts and your social media </w:t>
      </w:r>
      <w:r w:rsidR="00CD2586">
        <w:rPr>
          <w:rFonts w:ascii="Gotham" w:hAnsi="Gotham"/>
        </w:rPr>
        <w:t>networks</w:t>
      </w:r>
      <w:r w:rsidR="00000D4E" w:rsidRPr="0047189F">
        <w:rPr>
          <w:rFonts w:ascii="Gotham" w:hAnsi="Gotham"/>
        </w:rPr>
        <w:t>. Then</w:t>
      </w:r>
      <w:r w:rsidR="00CD2586">
        <w:rPr>
          <w:rFonts w:ascii="Gotham" w:hAnsi="Gotham"/>
        </w:rPr>
        <w:t>,</w:t>
      </w:r>
      <w:r w:rsidR="00000D4E" w:rsidRPr="0047189F">
        <w:rPr>
          <w:rFonts w:ascii="Gotham" w:hAnsi="Gotham"/>
        </w:rPr>
        <w:t xml:space="preserve"> take a minute to add people to the sections below. </w:t>
      </w:r>
      <w:r w:rsidR="00CD2586">
        <w:rPr>
          <w:rFonts w:ascii="Gotham" w:hAnsi="Gotham"/>
        </w:rPr>
        <w:t>Aim</w:t>
      </w:r>
      <w:r w:rsidR="00000D4E" w:rsidRPr="0047189F">
        <w:rPr>
          <w:rFonts w:ascii="Gotham" w:hAnsi="Gotham"/>
        </w:rPr>
        <w:t xml:space="preserve"> </w:t>
      </w:r>
      <w:r w:rsidR="00CD2586">
        <w:rPr>
          <w:rFonts w:ascii="Gotham" w:hAnsi="Gotham"/>
        </w:rPr>
        <w:t>to write</w:t>
      </w:r>
      <w:r w:rsidR="00000D4E" w:rsidRPr="0047189F">
        <w:rPr>
          <w:rFonts w:ascii="Gotham" w:hAnsi="Gotham"/>
        </w:rPr>
        <w:t xml:space="preserve"> 10 </w:t>
      </w:r>
      <w:r w:rsidR="00CD2586">
        <w:rPr>
          <w:rFonts w:ascii="Gotham" w:hAnsi="Gotham"/>
        </w:rPr>
        <w:t xml:space="preserve">names </w:t>
      </w:r>
      <w:r w:rsidR="00000D4E" w:rsidRPr="0047189F">
        <w:rPr>
          <w:rFonts w:ascii="Gotham" w:hAnsi="Gotham"/>
        </w:rPr>
        <w:t xml:space="preserve">in each section and </w:t>
      </w:r>
      <w:proofErr w:type="gramStart"/>
      <w:r w:rsidR="00000D4E" w:rsidRPr="0047189F">
        <w:rPr>
          <w:rFonts w:ascii="Gotham" w:hAnsi="Gotham"/>
        </w:rPr>
        <w:t>you’ll</w:t>
      </w:r>
      <w:proofErr w:type="gramEnd"/>
      <w:r w:rsidR="00000D4E" w:rsidRPr="0047189F">
        <w:rPr>
          <w:rFonts w:ascii="Gotham" w:hAnsi="Gotham"/>
        </w:rPr>
        <w:t xml:space="preserve"> be off to a great start. </w:t>
      </w:r>
      <w:r w:rsidR="00CD2586">
        <w:rPr>
          <w:rFonts w:ascii="Gotham" w:hAnsi="Gotham"/>
        </w:rPr>
        <w:t>M</w:t>
      </w:r>
      <w:r w:rsidR="00000D4E" w:rsidRPr="0047189F">
        <w:rPr>
          <w:rFonts w:ascii="Gotham" w:hAnsi="Gotham"/>
        </w:rPr>
        <w:t>ake sure to indicate a * if they are in your Top 20</w:t>
      </w:r>
      <w:r w:rsidR="00CD2586">
        <w:rPr>
          <w:rFonts w:ascii="Gotham" w:hAnsi="Gotham"/>
        </w:rPr>
        <w:t>,</w:t>
      </w:r>
      <w:r w:rsidR="00000D4E" w:rsidRPr="0047189F">
        <w:rPr>
          <w:rFonts w:ascii="Gotham" w:hAnsi="Gotham"/>
        </w:rPr>
        <w:t xml:space="preserve"> and a ** if you intend to build a relationship with them.</w:t>
      </w:r>
    </w:p>
    <w:p w14:paraId="7805E63E" w14:textId="174A5059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22F650F2" w14:textId="5E8C219D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t>Friends</w:t>
      </w:r>
    </w:p>
    <w:p w14:paraId="74119947" w14:textId="483C8A18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0B5384EA" w14:textId="77777777" w:rsidTr="00471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2DE69D36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0329FBB2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7CA99A0A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118766F0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1284CA59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15433335" w14:textId="77777777" w:rsidTr="00471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1E1EAA8D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198196C7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1B820293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65A9704E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3046554D" w14:textId="77777777" w:rsidR="0047189F" w:rsidRDefault="0047189F" w:rsidP="0047189F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558AA198" w14:textId="42662D1E" w:rsid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p w14:paraId="64DDBD20" w14:textId="77777777" w:rsidR="0047189F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p w14:paraId="2F1BF41F" w14:textId="46DB5E41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t>Relatives</w:t>
      </w:r>
    </w:p>
    <w:p w14:paraId="28DBFDC3" w14:textId="5279C8DE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304ACD02" w14:textId="77777777" w:rsidTr="00DC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44D6CC30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7F6438CE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42E4423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49CC9909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4917C76F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72A3FB2C" w14:textId="77777777" w:rsidTr="00DC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40A79DD8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795F3252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541A5F3C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12C46CEC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14935156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4CE6945F" w14:textId="77777777" w:rsidR="0047189F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p w14:paraId="324728CF" w14:textId="77777777" w:rsid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p w14:paraId="32783707" w14:textId="17E7CA43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t>Acquaintances</w:t>
      </w:r>
    </w:p>
    <w:p w14:paraId="7E2C21CB" w14:textId="6EF55713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699DB9C4" w14:textId="77777777" w:rsidTr="00DC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04112EB2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2239198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03948EEF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753C2037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1EACE36E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568CF108" w14:textId="77777777" w:rsidTr="00DC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62EC86FE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2703A29B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5181D01A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7C194D55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71B8B88D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088E0D7E" w14:textId="56F4C099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lastRenderedPageBreak/>
        <w:t>Neighbors</w:t>
      </w:r>
    </w:p>
    <w:p w14:paraId="6B06FA08" w14:textId="2768607E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4BBEF0DC" w14:textId="77777777" w:rsidTr="00DC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063A6F78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0AD30EF6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5DF1A7F7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1AC59C3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2A0638D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0AA2577B" w14:textId="77777777" w:rsidTr="00DC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772B0B93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4967F692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346B15BB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0B2D86D8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6C9AD320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6A4A7EB0" w14:textId="588AFF66" w:rsid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p w14:paraId="6774C870" w14:textId="77777777" w:rsidR="0047189F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p w14:paraId="63A80CDF" w14:textId="18FDAA89" w:rsidR="00000D4E" w:rsidRPr="0047189F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t>Kid’s connections</w:t>
      </w:r>
    </w:p>
    <w:p w14:paraId="617DFA9E" w14:textId="1102D00B" w:rsidR="00000D4E" w:rsidRDefault="00000D4E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09A55181" w14:textId="77777777" w:rsidTr="00DC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35A03D29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5F570C62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2982F82D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20779165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2611884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498423B4" w14:textId="77777777" w:rsidTr="00DC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2634693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43B4B13A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05FFE6E6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4549BD7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38F5D1F3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33F3FEFA" w14:textId="32899383" w:rsid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p w14:paraId="62ECE87F" w14:textId="77777777" w:rsidR="0047189F" w:rsidRPr="0047189F" w:rsidRDefault="0047189F" w:rsidP="00000D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color w:val="212740"/>
          <w:bdr w:val="none" w:sz="0" w:space="0" w:color="auto" w:frame="1"/>
        </w:rPr>
      </w:pPr>
    </w:p>
    <w:p w14:paraId="255078EF" w14:textId="22F03555" w:rsidR="0047189F" w:rsidRPr="0047189F" w:rsidRDefault="00000D4E" w:rsidP="004718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  <w:u w:val="single"/>
        </w:rPr>
      </w:pPr>
      <w:r w:rsidRPr="0047189F">
        <w:rPr>
          <w:rFonts w:ascii="Gotham" w:hAnsi="Gotham"/>
          <w:u w:val="single"/>
        </w:rPr>
        <w:t>Spouse’s connections/Small group connections</w:t>
      </w:r>
    </w:p>
    <w:p w14:paraId="743ABCF7" w14:textId="0C704DB0" w:rsidR="0047189F" w:rsidRDefault="0047189F" w:rsidP="004718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  <w:gridCol w:w="2680"/>
      </w:tblGrid>
      <w:tr w:rsidR="0047189F" w14:paraId="521CCD41" w14:textId="77777777" w:rsidTr="00DC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14:paraId="671A39AD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74238713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1201CCF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6A207997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</w:tcPr>
          <w:p w14:paraId="7AE58499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  <w:tr w:rsidR="0047189F" w14:paraId="1BFF4739" w14:textId="77777777" w:rsidTr="00DC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E2EFD9" w:themeFill="accent6" w:themeFillTint="33"/>
          </w:tcPr>
          <w:p w14:paraId="35FB113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7BCFC284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6C663EDB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29864FF8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  <w:tc>
          <w:tcPr>
            <w:tcW w:w="2680" w:type="dxa"/>
            <w:shd w:val="clear" w:color="auto" w:fill="E2EFD9" w:themeFill="accent6" w:themeFillTint="33"/>
          </w:tcPr>
          <w:p w14:paraId="20B6B30A" w14:textId="77777777" w:rsidR="0047189F" w:rsidRDefault="0047189F" w:rsidP="00DC0C19">
            <w:pPr>
              <w:pStyle w:val="NormalWeb"/>
              <w:spacing w:before="0" w:beforeAutospacing="0" w:after="0" w:after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</w:rPr>
            </w:pPr>
          </w:p>
        </w:tc>
      </w:tr>
    </w:tbl>
    <w:p w14:paraId="4B611973" w14:textId="77777777" w:rsidR="0047189F" w:rsidRPr="0047189F" w:rsidRDefault="0047189F" w:rsidP="004718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" w:hAnsi="Gotham"/>
        </w:rPr>
      </w:pPr>
    </w:p>
    <w:sectPr w:rsidR="0047189F" w:rsidRPr="0047189F" w:rsidSect="0047189F">
      <w:pgSz w:w="15840" w:h="12240" w:orient="landscape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E"/>
    <w:rsid w:val="00000D4E"/>
    <w:rsid w:val="001E255C"/>
    <w:rsid w:val="0047189F"/>
    <w:rsid w:val="00543103"/>
    <w:rsid w:val="005906F9"/>
    <w:rsid w:val="00942C21"/>
    <w:rsid w:val="00BE66CB"/>
    <w:rsid w:val="00C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E102"/>
  <w15:chartTrackingRefBased/>
  <w15:docId w15:val="{BA336175-AD9B-40EC-9725-B7DAB33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0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0D4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00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718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Kaiser</dc:creator>
  <cp:keywords/>
  <dc:description/>
  <cp:lastModifiedBy>Tori Jowers</cp:lastModifiedBy>
  <cp:revision>6</cp:revision>
  <dcterms:created xsi:type="dcterms:W3CDTF">2021-01-08T16:43:00Z</dcterms:created>
  <dcterms:modified xsi:type="dcterms:W3CDTF">2021-01-25T20:58:00Z</dcterms:modified>
</cp:coreProperties>
</file>